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20D" w:rsidRDefault="004F420D"/>
    <w:p w:rsidR="004F420D" w:rsidRDefault="004F420D"/>
    <w:p w:rsidR="004F420D" w:rsidRPr="004F420D" w:rsidRDefault="004F420D" w:rsidP="004F420D">
      <w:pPr>
        <w:jc w:val="center"/>
        <w:rPr>
          <w:rFonts w:cs="Arial"/>
          <w:b/>
          <w:sz w:val="28"/>
          <w:szCs w:val="28"/>
        </w:rPr>
      </w:pPr>
      <w:r w:rsidRPr="004F420D">
        <w:rPr>
          <w:rFonts w:cs="Arial"/>
          <w:b/>
          <w:sz w:val="28"/>
          <w:szCs w:val="28"/>
        </w:rPr>
        <w:t xml:space="preserve">PROPUESTAS DE MEJORA </w:t>
      </w:r>
      <w:r>
        <w:rPr>
          <w:rFonts w:cs="Arial"/>
          <w:b/>
          <w:sz w:val="28"/>
          <w:szCs w:val="28"/>
        </w:rPr>
        <w:t xml:space="preserve">DE LOS PROCESOS </w:t>
      </w:r>
      <w:r w:rsidR="00BF7AC2">
        <w:rPr>
          <w:rFonts w:cs="Arial"/>
          <w:b/>
          <w:sz w:val="28"/>
          <w:szCs w:val="28"/>
        </w:rPr>
        <w:t>AÑO 2017</w:t>
      </w:r>
    </w:p>
    <w:p w:rsidR="004F420D" w:rsidRPr="008B2969" w:rsidRDefault="004F420D" w:rsidP="004F420D">
      <w:pPr>
        <w:jc w:val="both"/>
        <w:rPr>
          <w:b/>
          <w:sz w:val="18"/>
          <w:szCs w:val="18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8"/>
        <w:gridCol w:w="2578"/>
        <w:gridCol w:w="1289"/>
        <w:gridCol w:w="1289"/>
      </w:tblGrid>
      <w:tr w:rsidR="004F420D" w:rsidRPr="009F5438" w:rsidTr="000A4107">
        <w:trPr>
          <w:tblCellSpacing w:w="0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Unidad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Unidad de técnicos de laboratorio de departamentos, institutos y centros de investigación.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225BEF" w:rsidRDefault="004F420D" w:rsidP="000A410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es-ES"/>
              </w:rPr>
            </w:pPr>
            <w:r w:rsidRPr="00225BEF"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es-ES"/>
              </w:rPr>
              <w:t>Año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CF1AF9" w:rsidRDefault="00BF7AC2" w:rsidP="000A410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2017</w:t>
            </w:r>
            <w:r w:rsidR="004F420D" w:rsidRPr="00CF1AF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Proceso/s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PC 04 Gestión del Mantenimiento.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Descripción de la mejora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026F38" w:rsidP="00026F38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Acotar los destinatarios de las encuestas de satisfacción, destinando estas  a aquellos que hagan uso del portal Petrus.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Causa para su implantación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026F38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La baja participación observada en este tipo de encuestas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Objetivos de la mejora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026F38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Aumentar la participación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Recursos previstos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323CD2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Meramente organizativos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Responsables de implantación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UTLA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Previsión de Resultados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323CD2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Aumento de la participación con respecto a ciclos de gestión anteriores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Grado de prioridad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Alta</w:t>
            </w:r>
          </w:p>
        </w:tc>
      </w:tr>
    </w:tbl>
    <w:p w:rsidR="004F420D" w:rsidRDefault="004F420D" w:rsidP="004F420D">
      <w:pPr>
        <w:spacing w:line="240" w:lineRule="auto"/>
        <w:rPr>
          <w:rFonts w:ascii="Times New Roman" w:eastAsia="Times New Roman" w:hAnsi="Times New Roman"/>
          <w:sz w:val="24"/>
          <w:szCs w:val="24"/>
          <w:lang w:eastAsia="es-ES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8"/>
        <w:gridCol w:w="2578"/>
        <w:gridCol w:w="1289"/>
        <w:gridCol w:w="1289"/>
      </w:tblGrid>
      <w:tr w:rsidR="004F420D" w:rsidRPr="009F5438" w:rsidTr="000A4107">
        <w:trPr>
          <w:tblCellSpacing w:w="0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Unidad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Unidad de técnicos de laboratorio de departamentos, institutos y centros de investigación.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225BEF" w:rsidRDefault="004F420D" w:rsidP="000A4107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es-ES"/>
              </w:rPr>
            </w:pPr>
            <w:r w:rsidRPr="00225BEF"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es-ES"/>
              </w:rPr>
              <w:t>Año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CF1AF9" w:rsidRDefault="00BF7AC2" w:rsidP="000A4107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2017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Proceso/s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PC 04 Gestión del Mantenimiento.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Descripción de la mejora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1E7DC5" w:rsidRDefault="00323CD2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Modificación de los valores límite y objetivo del indicador </w:t>
            </w:r>
            <w:r w:rsidRPr="00323CD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I.[PC 04.13]-15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 (Porcentaje tiempo de resolución del mantenimiento correctivo)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Causa para su implantación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323CD2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Tras análisis de procesos de los últimos ciclos de gestión se observan valores muy superiores a los establecidos como límites.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Objetivos de la mejora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DF3388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 xml:space="preserve">Mantener 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Recursos previstos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Responsables de implantación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UTLA</w:t>
            </w: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Previsión de Resultados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4F420D" w:rsidRPr="009F5438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CF1AF9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Grado de prioridad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F420D" w:rsidRPr="00CF1AF9" w:rsidRDefault="004F420D" w:rsidP="000A4107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Alta</w:t>
            </w:r>
          </w:p>
        </w:tc>
      </w:tr>
    </w:tbl>
    <w:p w:rsidR="004F420D" w:rsidRDefault="004F420D"/>
    <w:p w:rsidR="004F420D" w:rsidRDefault="004F420D"/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8"/>
        <w:gridCol w:w="2578"/>
        <w:gridCol w:w="1289"/>
        <w:gridCol w:w="1289"/>
      </w:tblGrid>
      <w:tr w:rsidR="004F420D" w:rsidRPr="004F420D" w:rsidTr="000A4107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Unidad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Unidad de técnicos de laboratorio de departamentos, institutos y centros de investigación.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es-ES"/>
              </w:rPr>
              <w:t>Año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BF7AC2" w:rsidP="004F420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2017</w:t>
            </w:r>
            <w:r w:rsidR="004F420D"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4F420D" w:rsidRPr="004F420D" w:rsidTr="000A41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Proceso/s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PC 08.2 Gestión de apoyo técnico e instrumental para el desarrollo de la actividad práctica docente e investigadora.</w:t>
            </w:r>
          </w:p>
        </w:tc>
      </w:tr>
      <w:tr w:rsidR="004F420D" w:rsidRPr="004F420D" w:rsidTr="000A41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Descripción de la mejora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DF3388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Acotar los destinatarios de las encuestas de satisfacción, destinando estas  a aquellos que hagan uso del portal Petrus.</w:t>
            </w:r>
          </w:p>
        </w:tc>
      </w:tr>
      <w:tr w:rsidR="004F420D" w:rsidRPr="004F420D" w:rsidTr="000A41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Causa para su implantación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DF3388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La baja participación observada en este tipo de encuestas</w:t>
            </w:r>
          </w:p>
        </w:tc>
      </w:tr>
      <w:tr w:rsidR="004F420D" w:rsidRPr="004F420D" w:rsidTr="000A41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Objetivos de la mejora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DF3388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Aumentar la participación</w:t>
            </w:r>
          </w:p>
        </w:tc>
      </w:tr>
      <w:tr w:rsidR="004F420D" w:rsidRPr="004F420D" w:rsidTr="000A41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Recursos previstos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DF3388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Meramente organizativos</w:t>
            </w:r>
          </w:p>
        </w:tc>
      </w:tr>
      <w:tr w:rsidR="004F420D" w:rsidRPr="004F420D" w:rsidTr="000A41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Responsables de implantación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UTLA</w:t>
            </w:r>
          </w:p>
        </w:tc>
      </w:tr>
      <w:tr w:rsidR="004F420D" w:rsidRPr="004F420D" w:rsidTr="000A41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Previsión de Resultados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DF3388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Aumento de la participación con respecto a ciclos de gestión anteriores</w:t>
            </w:r>
          </w:p>
        </w:tc>
      </w:tr>
      <w:tr w:rsidR="004F420D" w:rsidRPr="004F420D" w:rsidTr="000A4107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Grado de prioridad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Alta</w:t>
            </w:r>
          </w:p>
        </w:tc>
      </w:tr>
    </w:tbl>
    <w:p w:rsidR="004F420D" w:rsidRPr="004F420D" w:rsidRDefault="004F420D" w:rsidP="004F420D">
      <w:pPr>
        <w:jc w:val="both"/>
        <w:rPr>
          <w:b/>
          <w:sz w:val="24"/>
          <w:szCs w:val="24"/>
        </w:rPr>
      </w:pP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8"/>
        <w:gridCol w:w="2578"/>
        <w:gridCol w:w="1289"/>
        <w:gridCol w:w="1289"/>
      </w:tblGrid>
      <w:tr w:rsidR="004F420D" w:rsidRPr="004F420D" w:rsidTr="000A4107">
        <w:trPr>
          <w:tblCellSpacing w:w="0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Unidad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Unidad de técnicos de laboratorio de departamentos, institutos y centros de investigación.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es-ES"/>
              </w:rPr>
              <w:t>Año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2016 </w:t>
            </w:r>
          </w:p>
        </w:tc>
      </w:tr>
      <w:tr w:rsidR="004F420D" w:rsidRPr="004F420D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Proceso/s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PC 08.2 Gestión de apoyo técnico e instrumental para el desarrollo de la actividad práctica docente e investigadora.</w:t>
            </w:r>
          </w:p>
        </w:tc>
      </w:tr>
      <w:tr w:rsidR="004F420D" w:rsidRPr="004F420D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Descripción de la mejora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DF3388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Modificación de los valores límite y objetivo del indicador PC08.02-06 (Porcentaje de asistencias técnicas)</w:t>
            </w:r>
          </w:p>
        </w:tc>
      </w:tr>
      <w:tr w:rsidR="004F420D" w:rsidRPr="004F420D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Causa para su implantación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DF3388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Tras análisis de procesos de los últimos ciclos de gestión se observan valores muy superiores a los establecidos como límites.</w:t>
            </w:r>
          </w:p>
        </w:tc>
      </w:tr>
      <w:tr w:rsidR="004F420D" w:rsidRPr="004F420D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Objetivos de la mejora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4F420D" w:rsidRPr="004F420D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Recursos previstos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Meramente Organizativos</w:t>
            </w:r>
          </w:p>
        </w:tc>
      </w:tr>
      <w:tr w:rsidR="004F420D" w:rsidRPr="004F420D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Responsables de implantación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UTLA</w:t>
            </w:r>
          </w:p>
        </w:tc>
      </w:tr>
      <w:tr w:rsidR="004F420D" w:rsidRPr="004F420D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Previsión de Resultados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</w:p>
        </w:tc>
      </w:tr>
      <w:tr w:rsidR="004F420D" w:rsidRPr="004F420D" w:rsidTr="000A410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Grado de prioridad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420D" w:rsidRPr="004F420D" w:rsidRDefault="004F420D" w:rsidP="004F420D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Alta</w:t>
            </w:r>
          </w:p>
        </w:tc>
      </w:tr>
    </w:tbl>
    <w:p w:rsidR="004F420D" w:rsidRPr="004F420D" w:rsidRDefault="004F420D" w:rsidP="004F420D">
      <w:pPr>
        <w:jc w:val="both"/>
        <w:rPr>
          <w:b/>
          <w:sz w:val="24"/>
          <w:szCs w:val="24"/>
        </w:rPr>
      </w:pPr>
    </w:p>
    <w:p w:rsidR="004F420D" w:rsidRDefault="004F420D"/>
    <w:tbl>
      <w:tblPr>
        <w:tblW w:w="5000" w:type="pct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38"/>
        <w:gridCol w:w="2578"/>
        <w:gridCol w:w="1289"/>
        <w:gridCol w:w="1289"/>
      </w:tblGrid>
      <w:tr w:rsidR="00E97C4B" w:rsidRPr="004F420D" w:rsidTr="00B675E4">
        <w:trPr>
          <w:tblCellSpacing w:w="0" w:type="dxa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E97C4B" w:rsidRPr="004F420D" w:rsidRDefault="00E97C4B" w:rsidP="00B675E4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Unidad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C4B" w:rsidRPr="004F420D" w:rsidRDefault="00E97C4B" w:rsidP="00B675E4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Unidad de técnicos de laboratorio de departamentos, institutos y centros de investigación.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E97C4B" w:rsidRPr="004F420D" w:rsidRDefault="00E97C4B" w:rsidP="00B675E4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color w:val="FFFFFF"/>
                <w:sz w:val="17"/>
                <w:szCs w:val="17"/>
                <w:lang w:eastAsia="es-ES"/>
              </w:rPr>
              <w:t>Año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C4B" w:rsidRPr="004F420D" w:rsidRDefault="00E97C4B" w:rsidP="00B675E4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2017</w:t>
            </w: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 </w:t>
            </w:r>
          </w:p>
        </w:tc>
      </w:tr>
      <w:tr w:rsidR="00E97C4B" w:rsidRPr="004F420D" w:rsidTr="00B675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E97C4B" w:rsidRPr="004F420D" w:rsidRDefault="00E97C4B" w:rsidP="00B675E4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Proceso/s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C4B" w:rsidRPr="004F420D" w:rsidRDefault="00E97C4B" w:rsidP="00B675E4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PC 08.2 Gestión de apoyo técnico e instrumental para el desarrollo de la actividad práctica docente e investigadora.</w:t>
            </w:r>
          </w:p>
        </w:tc>
      </w:tr>
      <w:tr w:rsidR="00E97C4B" w:rsidRPr="004F420D" w:rsidTr="00B675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E97C4B" w:rsidRPr="004F420D" w:rsidRDefault="00E97C4B" w:rsidP="00B675E4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Descripción de la mejora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C4B" w:rsidRPr="004F420D" w:rsidRDefault="00E97C4B" w:rsidP="00B675E4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Mejorar la visualización del botón de confirmación en las solicitudes de servicios del portal Petrus.</w:t>
            </w:r>
          </w:p>
        </w:tc>
      </w:tr>
      <w:tr w:rsidR="00E97C4B" w:rsidRPr="004F420D" w:rsidTr="00B675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E97C4B" w:rsidRPr="004F420D" w:rsidRDefault="00E97C4B" w:rsidP="00B675E4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Causa para su implantación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C4B" w:rsidRPr="004F420D" w:rsidRDefault="00E97C4B" w:rsidP="00B675E4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Sugerencia derivada de la encuesta de satisfacción</w:t>
            </w:r>
          </w:p>
        </w:tc>
      </w:tr>
      <w:tr w:rsidR="00E97C4B" w:rsidRPr="004F420D" w:rsidTr="00B675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E97C4B" w:rsidRPr="004F420D" w:rsidRDefault="00E97C4B" w:rsidP="00B675E4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Objetivos de la mejora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C4B" w:rsidRPr="004F420D" w:rsidRDefault="007911BF" w:rsidP="00B675E4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Subsanar incidencias derivadas de la no confirmación</w:t>
            </w:r>
          </w:p>
        </w:tc>
      </w:tr>
      <w:tr w:rsidR="00E97C4B" w:rsidRPr="004F420D" w:rsidTr="00B675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E97C4B" w:rsidRPr="004F420D" w:rsidRDefault="00E97C4B" w:rsidP="00B675E4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Recursos previstos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C4B" w:rsidRPr="004F420D" w:rsidRDefault="00E97C4B" w:rsidP="00B675E4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Meramente organizativos</w:t>
            </w:r>
          </w:p>
        </w:tc>
      </w:tr>
      <w:tr w:rsidR="00E97C4B" w:rsidRPr="004F420D" w:rsidTr="00B675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E97C4B" w:rsidRPr="004F420D" w:rsidRDefault="00E97C4B" w:rsidP="00B675E4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Responsables de implantación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C4B" w:rsidRPr="004F420D" w:rsidRDefault="00E97C4B" w:rsidP="00B675E4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UTLA</w:t>
            </w:r>
          </w:p>
        </w:tc>
      </w:tr>
      <w:tr w:rsidR="00E97C4B" w:rsidRPr="004F420D" w:rsidTr="00B675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E97C4B" w:rsidRPr="004F420D" w:rsidRDefault="00E97C4B" w:rsidP="00B675E4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Previsión de Resultados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C4B" w:rsidRPr="004F420D" w:rsidRDefault="007911BF" w:rsidP="00B675E4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Disminuir el número de errores al solicitar un servicio</w:t>
            </w:r>
            <w:bookmarkStart w:id="0" w:name="_GoBack"/>
            <w:bookmarkEnd w:id="0"/>
          </w:p>
        </w:tc>
      </w:tr>
      <w:tr w:rsidR="00E97C4B" w:rsidRPr="004F420D" w:rsidTr="00B675E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127AC1"/>
            <w:vAlign w:val="center"/>
            <w:hideMark/>
          </w:tcPr>
          <w:p w:rsidR="00E97C4B" w:rsidRPr="004F420D" w:rsidRDefault="00E97C4B" w:rsidP="00B675E4">
            <w:pPr>
              <w:spacing w:line="240" w:lineRule="auto"/>
              <w:rPr>
                <w:rFonts w:ascii="Arial" w:eastAsia="Times New Roman" w:hAnsi="Arial" w:cs="Arial"/>
                <w:color w:val="FFFFFF"/>
                <w:sz w:val="17"/>
                <w:szCs w:val="17"/>
                <w:lang w:eastAsia="es-ES"/>
              </w:rPr>
            </w:pPr>
            <w:r w:rsidRPr="004F420D">
              <w:rPr>
                <w:rFonts w:ascii="Arial" w:eastAsia="Times New Roman" w:hAnsi="Arial" w:cs="Arial"/>
                <w:b/>
                <w:bCs/>
                <w:color w:val="FFFFFF"/>
                <w:sz w:val="17"/>
                <w:szCs w:val="17"/>
                <w:lang w:eastAsia="es-ES"/>
              </w:rPr>
              <w:t>Grado de prioridad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97C4B" w:rsidRPr="004F420D" w:rsidRDefault="00E97C4B" w:rsidP="00B675E4">
            <w:pPr>
              <w:spacing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</w:pPr>
            <w:r w:rsidRPr="004F420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ES"/>
              </w:rPr>
              <w:t>Alta</w:t>
            </w:r>
          </w:p>
        </w:tc>
      </w:tr>
    </w:tbl>
    <w:p w:rsidR="00E97C4B" w:rsidRDefault="00E97C4B"/>
    <w:sectPr w:rsidR="00E97C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20D"/>
    <w:rsid w:val="00026F38"/>
    <w:rsid w:val="00323CD2"/>
    <w:rsid w:val="004F420D"/>
    <w:rsid w:val="007911BF"/>
    <w:rsid w:val="00BF7AC2"/>
    <w:rsid w:val="00DF3388"/>
    <w:rsid w:val="00E97C4B"/>
    <w:rsid w:val="00EE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0D"/>
    <w:pPr>
      <w:spacing w:after="0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0D"/>
    <w:pPr>
      <w:spacing w:after="0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525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4</cp:revision>
  <dcterms:created xsi:type="dcterms:W3CDTF">2017-01-18T13:18:00Z</dcterms:created>
  <dcterms:modified xsi:type="dcterms:W3CDTF">2017-01-19T07:31:00Z</dcterms:modified>
</cp:coreProperties>
</file>